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04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PSMT" w:eastAsia="Times New Roman" w:hAnsi="TimesNewRomanPSMT"/>
          <w:szCs w:val="24"/>
          <w:lang w:val="en-US"/>
        </w:rPr>
      </w:pP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3"/>
        <w:jc w:val="center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/>
          <w:szCs w:val="24"/>
          <w:lang w:val="en-US"/>
        </w:rPr>
        <w:t>A</w:t>
      </w:r>
      <w:r w:rsidRPr="00045EE0">
        <w:rPr>
          <w:rFonts w:ascii="TimesNewRomanPSMT" w:eastAsia="Times New Roman" w:hAnsi="TimesNewRomanPSMT"/>
          <w:szCs w:val="24"/>
          <w:lang w:val="en-US"/>
        </w:rPr>
        <w:t>pplication form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>International Dance Competition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>Classical and Modern-Contemporary Sections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E30604" w:rsidRPr="00E30604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</w:p>
    <w:p w:rsidR="00E30604" w:rsidRPr="00E30604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E30604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surname ....................................................................................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name..........................................................................................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place of birth.............................................................................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date of birth ..............................................................................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address.......................................................................................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nationality.................................................................................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telephone .................................................................................. 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School of dance......................................................................... 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Consent of a parent is requested for candidates under the age of 18.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Section:..........................................................................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Category: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Pupils  Juniors  Seniors   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Variation performed in the eliminatory round: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title............................................................................................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music ........................................................................................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choreographer...........................................................................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duration.....................................................................................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Variation performed in the semifinals: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title............................................................................................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music ........................................................................................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choreographer............................................................................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duration......................................................................................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Variation performed in the finals (only for classical section juniors and seniors categories):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title............................................................................................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music ........................................................................................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choreographer............................................................................ </w:t>
      </w: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duration...................................................................................... </w:t>
      </w:r>
    </w:p>
    <w:p w:rsidR="00E30604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PSMT" w:eastAsia="Times New Roman" w:hAnsi="TimesNewRomanPSMT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E30604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PSMT" w:eastAsia="Times New Roman" w:hAnsi="TimesNewRomanPSMT"/>
          <w:szCs w:val="24"/>
          <w:lang w:val="en-US"/>
        </w:rPr>
      </w:pPr>
    </w:p>
    <w:p w:rsidR="00E30604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PSMT" w:eastAsia="Times New Roman" w:hAnsi="TimesNewRomanPSMT"/>
          <w:szCs w:val="24"/>
          <w:lang w:val="en-US"/>
        </w:rPr>
      </w:pP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</w:p>
    <w:p w:rsidR="00E30604" w:rsidRPr="00045EE0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 </w:t>
      </w:r>
    </w:p>
    <w:p w:rsidR="00E30604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PSMT" w:eastAsia="Times New Roman" w:hAnsi="TimesNewRomanPSMT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E30604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PSMT" w:eastAsia="Times New Roman" w:hAnsi="TimesNewRomanPSMT"/>
          <w:szCs w:val="24"/>
          <w:lang w:val="en-US"/>
        </w:rPr>
      </w:pPr>
    </w:p>
    <w:p w:rsidR="00E30604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PSMT" w:eastAsia="Times New Roman" w:hAnsi="TimesNewRomanPSMT"/>
          <w:szCs w:val="24"/>
          <w:lang w:val="en-US"/>
        </w:rPr>
      </w:pPr>
    </w:p>
    <w:p w:rsidR="00E30604" w:rsidRDefault="00E30604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PSMT" w:eastAsia="Times New Roman" w:hAnsi="TimesNewRomanPSMT"/>
          <w:szCs w:val="24"/>
          <w:lang w:val="en-US"/>
        </w:rPr>
      </w:pPr>
    </w:p>
    <w:p w:rsidR="005F087C" w:rsidRPr="00E30604" w:rsidRDefault="005F087C" w:rsidP="00E306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PSMT" w:eastAsia="Times New Roman" w:hAnsi="TimesNewRomanPSMT"/>
          <w:szCs w:val="24"/>
          <w:lang w:val="en-US"/>
        </w:rPr>
      </w:pPr>
    </w:p>
    <w:sectPr w:rsidR="005F087C" w:rsidRPr="00E30604" w:rsidSect="005F0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0604"/>
    <w:rsid w:val="002A3372"/>
    <w:rsid w:val="005F087C"/>
    <w:rsid w:val="00861A6E"/>
    <w:rsid w:val="00D245A9"/>
    <w:rsid w:val="00E3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604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2015-11-17T16:14:00Z</dcterms:created>
  <dcterms:modified xsi:type="dcterms:W3CDTF">2015-11-17T16:14:00Z</dcterms:modified>
</cp:coreProperties>
</file>